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61" w:rsidRPr="00AF1CDB" w:rsidRDefault="00816961" w:rsidP="00816961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FF0000"/>
          <w:kern w:val="3"/>
          <w:sz w:val="24"/>
          <w:szCs w:val="24"/>
          <w:lang w:eastAsia="ru-RU"/>
        </w:rPr>
      </w:pPr>
      <w:r w:rsidRPr="00AF1CDB">
        <w:rPr>
          <w:rFonts w:ascii="Times New Roman" w:eastAsia="Arial" w:hAnsi="Times New Roman" w:cs="Times New Roman"/>
          <w:b/>
          <w:color w:val="FF0000"/>
          <w:kern w:val="3"/>
          <w:sz w:val="24"/>
          <w:szCs w:val="24"/>
          <w:lang w:eastAsia="ru-RU"/>
        </w:rPr>
        <w:t>Речевые модули «Новая региональная модель приема (зачисления) детей на программы дополнительного образования</w:t>
      </w:r>
      <w:r>
        <w:rPr>
          <w:rFonts w:ascii="Times New Roman" w:eastAsia="Arial" w:hAnsi="Times New Roman" w:cs="Times New Roman"/>
          <w:b/>
          <w:color w:val="FF0000"/>
          <w:kern w:val="3"/>
          <w:sz w:val="24"/>
          <w:szCs w:val="24"/>
          <w:lang w:eastAsia="ru-RU"/>
        </w:rPr>
        <w:t>»</w:t>
      </w:r>
    </w:p>
    <w:p w:rsidR="00816961" w:rsidRDefault="00816961" w:rsidP="00816961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816961" w:rsidRDefault="00816961" w:rsidP="0081696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  <w:t>С какой целью разработана модель?</w:t>
      </w:r>
    </w:p>
    <w:p w:rsidR="00411809" w:rsidRDefault="00411809" w:rsidP="0081696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Повышение доступности бесплатных услуг дополнительного образования. </w:t>
      </w:r>
      <w:r w:rsidR="00816961" w:rsidRPr="00BA671D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Предоставление </w:t>
      </w:r>
      <w:r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приоритетного права зачисления детям, претендующим на получение услуг дополнительного образования впервые в новом учебном году. </w:t>
      </w:r>
    </w:p>
    <w:p w:rsidR="00816961" w:rsidRPr="00BA671D" w:rsidRDefault="00816961" w:rsidP="00816961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</w:pPr>
    </w:p>
    <w:p w:rsidR="00816961" w:rsidRDefault="00816961" w:rsidP="0081696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  <w:t>Какие организации будут применять новую модель приема детей?</w:t>
      </w:r>
    </w:p>
    <w:p w:rsidR="00816961" w:rsidRPr="00816961" w:rsidRDefault="00816961" w:rsidP="0081696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rial" w:hAnsi="Times New Roman" w:cs="Times New Roman"/>
          <w:b/>
          <w:i/>
          <w:color w:val="000000"/>
          <w:kern w:val="3"/>
          <w:sz w:val="24"/>
          <w:szCs w:val="24"/>
          <w:lang w:eastAsia="ru-RU"/>
        </w:rPr>
      </w:pPr>
      <w:r w:rsidRPr="00816961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shd w:val="clear" w:color="auto" w:fill="FFFFFF"/>
          <w:lang w:eastAsia="ru-RU"/>
        </w:rPr>
        <w:t xml:space="preserve">Все </w:t>
      </w:r>
      <w:r w:rsidR="00411809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shd w:val="clear" w:color="auto" w:fill="FFFFFF"/>
          <w:lang w:eastAsia="ru-RU"/>
        </w:rPr>
        <w:t>региональные</w:t>
      </w:r>
      <w:r w:rsidRPr="00816961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shd w:val="clear" w:color="auto" w:fill="FFFFFF"/>
          <w:lang w:eastAsia="ru-RU"/>
        </w:rPr>
        <w:t xml:space="preserve"> и муниципальные учрежде</w:t>
      </w:r>
      <w:r w:rsidR="00411809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shd w:val="clear" w:color="auto" w:fill="FFFFFF"/>
          <w:lang w:eastAsia="ru-RU"/>
        </w:rPr>
        <w:t>ния дополнительного образования.</w:t>
      </w:r>
    </w:p>
    <w:p w:rsidR="00816961" w:rsidRDefault="00816961" w:rsidP="0081696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816961" w:rsidRDefault="00816961" w:rsidP="0081696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  <w:t>На какие программы распространяется модель?</w:t>
      </w:r>
    </w:p>
    <w:p w:rsidR="00816961" w:rsidRPr="00816961" w:rsidRDefault="00816961" w:rsidP="0081696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rial" w:hAnsi="Times New Roman" w:cs="Times New Roman"/>
          <w:b/>
          <w:i/>
          <w:color w:val="000000"/>
          <w:kern w:val="3"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shd w:val="clear" w:color="auto" w:fill="FFFFFF"/>
          <w:lang w:eastAsia="ru-RU" w:bidi="hi-IN"/>
        </w:rPr>
        <w:t xml:space="preserve">Новые правила приема детей распространяются только на те программы, срок реализации которых составляет 72 часа и более, с оплатой за счет бюджетных средств или в рамках системы ПФДО. Запись </w:t>
      </w:r>
      <w:r w:rsidR="00842571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shd w:val="clear" w:color="auto" w:fill="FFFFFF"/>
          <w:lang w:eastAsia="ru-RU" w:bidi="hi-IN"/>
        </w:rPr>
        <w:t>в региональные и муниципальные учреждения дополнительного образования</w:t>
      </w:r>
      <w:r w:rsidR="00842571" w:rsidRPr="00816961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shd w:val="clear" w:color="auto" w:fill="FFFFFF"/>
          <w:lang w:eastAsia="ru-RU" w:bidi="hi-IN"/>
        </w:rPr>
        <w:t xml:space="preserve"> </w:t>
      </w:r>
      <w:r w:rsidRPr="00816961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shd w:val="clear" w:color="auto" w:fill="FFFFFF"/>
          <w:lang w:eastAsia="ru-RU" w:bidi="hi-IN"/>
        </w:rPr>
        <w:t>на программы, не попадающие под эти требования, осуществляется в прежнем режиме.</w:t>
      </w:r>
    </w:p>
    <w:p w:rsidR="00816961" w:rsidRPr="00816961" w:rsidRDefault="00816961" w:rsidP="0081696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rial" w:hAnsi="Times New Roman" w:cs="Times New Roman"/>
          <w:b/>
          <w:i/>
          <w:color w:val="000000"/>
          <w:kern w:val="3"/>
          <w:sz w:val="24"/>
          <w:szCs w:val="24"/>
          <w:lang w:eastAsia="ru-RU"/>
        </w:rPr>
      </w:pPr>
    </w:p>
    <w:p w:rsidR="00816961" w:rsidRDefault="00816961" w:rsidP="0081696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  <w:t>Что принципиально нового устанавливает модель?</w:t>
      </w:r>
    </w:p>
    <w:p w:rsidR="00411809" w:rsidRDefault="00816961" w:rsidP="0041180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</w:pPr>
      <w:r w:rsidRPr="00BA671D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Модель </w:t>
      </w:r>
      <w:r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предполагает</w:t>
      </w:r>
      <w:r w:rsidRPr="00BA671D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 двухэтапный порядок </w:t>
      </w:r>
      <w:r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приема детей.</w:t>
      </w:r>
      <w:r w:rsidR="00411809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 </w:t>
      </w:r>
    </w:p>
    <w:p w:rsidR="00411809" w:rsidRPr="00411809" w:rsidRDefault="00411809" w:rsidP="0041180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На первом </w:t>
      </w:r>
      <w:r w:rsidRPr="00411809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(с 20 августа по 1 сентября) </w:t>
      </w:r>
      <w:r w:rsidRPr="00411809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– зачисляются дети</w:t>
      </w:r>
      <w:r w:rsidR="00842571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, впервые претендующие на</w:t>
      </w:r>
      <w:r w:rsidRPr="00411809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 получ</w:t>
      </w:r>
      <w:r w:rsidR="00842571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ение</w:t>
      </w:r>
      <w:r w:rsidRPr="00411809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 услуг дополнительного образования за счет государственных средств в новом учебном году;</w:t>
      </w:r>
    </w:p>
    <w:p w:rsidR="00411809" w:rsidRDefault="00411809" w:rsidP="0041180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ru-RU"/>
        </w:rPr>
      </w:pPr>
      <w:r w:rsidRPr="00411809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На втором (со </w:t>
      </w:r>
      <w:r w:rsidRPr="00411809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2 сентября</w:t>
      </w:r>
      <w:r w:rsidRPr="00411809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) проводится </w:t>
      </w:r>
      <w:proofErr w:type="spellStart"/>
      <w:r w:rsidRPr="00411809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донабор</w:t>
      </w:r>
      <w:proofErr w:type="spellEnd"/>
      <w:r w:rsidRPr="00411809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 детей на общих основаниях при условии наличия свободных бюджетных мест, оставшихся после завершения первого этапа. Зачисление проводится в порядке очередности подачи заявлений</w:t>
      </w:r>
      <w:r w:rsidRPr="00156A24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.</w:t>
      </w:r>
    </w:p>
    <w:p w:rsidR="00816961" w:rsidRDefault="00816961" w:rsidP="0081696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</w:pPr>
    </w:p>
    <w:p w:rsidR="00816961" w:rsidRDefault="00816961" w:rsidP="0081696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</w:pPr>
    </w:p>
    <w:p w:rsidR="00816961" w:rsidRDefault="00816961" w:rsidP="0081696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BA671D"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В какие сроки проводится </w:t>
      </w:r>
      <w:r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  <w:t>прием документов, и кто может рассчитывать на зачисление</w:t>
      </w:r>
      <w:r w:rsidRPr="00BA671D"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  <w:t>?</w:t>
      </w:r>
    </w:p>
    <w:p w:rsidR="00842571" w:rsidRPr="00411809" w:rsidRDefault="00816961" w:rsidP="0084257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</w:pPr>
      <w:r w:rsidRPr="00FD3D2A">
        <w:rPr>
          <w:rFonts w:ascii="Times New Roman" w:eastAsia="Arial" w:hAnsi="Times New Roman" w:cs="Times New Roman"/>
          <w:b/>
          <w:i/>
          <w:color w:val="000000"/>
          <w:kern w:val="3"/>
          <w:sz w:val="24"/>
          <w:szCs w:val="24"/>
          <w:lang w:eastAsia="ru-RU"/>
        </w:rPr>
        <w:t xml:space="preserve">1 этап с 20 августа по 1 сентября </w:t>
      </w:r>
      <w:r w:rsidRPr="00FD3D2A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– </w:t>
      </w:r>
      <w:r w:rsidR="00842571" w:rsidRPr="00411809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зачисляются дети</w:t>
      </w:r>
      <w:r w:rsidR="00842571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, впервые претендующие на</w:t>
      </w:r>
      <w:r w:rsidR="00842571" w:rsidRPr="00411809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 получ</w:t>
      </w:r>
      <w:r w:rsidR="00842571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ение</w:t>
      </w:r>
      <w:r w:rsidR="00842571" w:rsidRPr="00411809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 услуг дополнительного образования за счет государственных средств в новом учебном году;</w:t>
      </w:r>
    </w:p>
    <w:p w:rsidR="00816961" w:rsidRDefault="00816961" w:rsidP="0081696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ru-RU"/>
        </w:rPr>
      </w:pPr>
      <w:r w:rsidRPr="00FD3D2A">
        <w:rPr>
          <w:rFonts w:ascii="Times New Roman" w:eastAsia="Arial" w:hAnsi="Times New Roman" w:cs="Times New Roman"/>
          <w:b/>
          <w:i/>
          <w:color w:val="000000"/>
          <w:kern w:val="3"/>
          <w:sz w:val="24"/>
          <w:szCs w:val="24"/>
          <w:lang w:eastAsia="ru-RU"/>
        </w:rPr>
        <w:t>2 этап со 2 сентября</w:t>
      </w:r>
      <w:r w:rsidRPr="00FD3D2A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 - </w:t>
      </w:r>
      <w:proofErr w:type="spellStart"/>
      <w:r w:rsidRPr="00FD3D2A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донабор</w:t>
      </w:r>
      <w:proofErr w:type="spellEnd"/>
      <w:r w:rsidRPr="00FD3D2A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 детей на общих основаниях при </w:t>
      </w:r>
      <w:r w:rsidRPr="00156A24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условии наличия свободных бюджетных мест, оставшихся после завершения первого этапа. Зачисление проводится в порядке очередности подачи заявлений.</w:t>
      </w:r>
    </w:p>
    <w:p w:rsidR="00816961" w:rsidRDefault="00816961" w:rsidP="0081696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816961" w:rsidRPr="00F03F0A" w:rsidRDefault="00816961" w:rsidP="0081696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F03F0A"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  <w:t>Кто устанавливает очередность подачи заявлений?</w:t>
      </w:r>
    </w:p>
    <w:p w:rsidR="00816961" w:rsidRPr="00F03F0A" w:rsidRDefault="00816961" w:rsidP="0081696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</w:pPr>
      <w:r w:rsidRPr="00F03F0A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Очередность формируется автоматически на единой информационной платформе</w:t>
      </w:r>
      <w:r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highlight w:val="yellow"/>
          <w:lang w:eastAsia="ru-RU"/>
        </w:rPr>
        <w:t xml:space="preserve"> </w:t>
      </w:r>
      <w:r w:rsidRPr="00816961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«Навигатор дополнительного образования», через которую осуществляется подача заявлений на зачисление.</w:t>
      </w:r>
    </w:p>
    <w:p w:rsidR="00816961" w:rsidRDefault="00816961" w:rsidP="0081696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816961" w:rsidRPr="00F03F0A" w:rsidRDefault="00816961" w:rsidP="0081696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  <w:t>Как</w:t>
      </w:r>
      <w:r w:rsidRPr="00F03F0A"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можно </w:t>
      </w:r>
      <w:r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подать документы на </w:t>
      </w:r>
      <w:r w:rsidRPr="00F03F0A"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  <w:t>зачисление ребенка на программы дополнительного образования?</w:t>
      </w:r>
    </w:p>
    <w:p w:rsidR="00816961" w:rsidRDefault="00816961" w:rsidP="0081696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В</w:t>
      </w:r>
      <w:r w:rsidRPr="00AF4384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се заявления </w:t>
      </w:r>
      <w:r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на зачисление детей на программы дополнительного образования </w:t>
      </w:r>
      <w:r w:rsidRPr="00AF4384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оформляются через «Навигат</w:t>
      </w:r>
      <w:r w:rsidR="00842571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ор дополнительного образования»</w:t>
      </w:r>
      <w:r w:rsidRPr="00AF4384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 xml:space="preserve"> - edo.72to.ru. </w:t>
      </w:r>
    </w:p>
    <w:p w:rsidR="00816961" w:rsidRPr="00AF4384" w:rsidRDefault="00816961" w:rsidP="0081696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</w:pPr>
      <w:r w:rsidRPr="00AF4384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Сформировать заявку на портале можно самостоятельно</w:t>
      </w:r>
      <w:r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, не выходя из дома</w:t>
      </w:r>
      <w:r w:rsidRPr="00AF4384"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  <w:t>, либо   обратиться в учреждение дополнительного образования, где специалисты помогут оформить заявление также через «Навигатор».</w:t>
      </w:r>
    </w:p>
    <w:p w:rsidR="00816961" w:rsidRPr="00AF4384" w:rsidRDefault="00816961" w:rsidP="0081696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3"/>
          <w:sz w:val="24"/>
          <w:szCs w:val="24"/>
          <w:lang w:eastAsia="ru-RU"/>
        </w:rPr>
      </w:pPr>
    </w:p>
    <w:p w:rsidR="00816961" w:rsidRPr="00F03F0A" w:rsidRDefault="00816961" w:rsidP="00816961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F03F0A"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Если ребенок уже </w:t>
      </w:r>
      <w:r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обучается </w:t>
      </w:r>
      <w:r w:rsidRPr="00F03F0A"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  <w:t>на программе/ах дополнительного образования, нужно ли заново подавать документы на зачисление?</w:t>
      </w:r>
    </w:p>
    <w:p w:rsidR="00816961" w:rsidRDefault="00816961" w:rsidP="0081696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3F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Если ребенок ранее был зачислен на программы со сроком реализации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более года</w:t>
      </w:r>
      <w:r w:rsidRPr="00F03F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он продолжает обучение до их завершения на условиях, указанных в договоре. Повторного зачисления на эти программы не требуется.</w:t>
      </w:r>
    </w:p>
    <w:p w:rsidR="00816961" w:rsidRDefault="00816961" w:rsidP="0081696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16961" w:rsidRPr="00F03F0A" w:rsidRDefault="00816961" w:rsidP="0081696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F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Новая модель будет действовать только в этом году?</w:t>
      </w:r>
    </w:p>
    <w:p w:rsidR="00816961" w:rsidRPr="00F03F0A" w:rsidRDefault="00816961" w:rsidP="0081696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i/>
          <w:color w:val="000000" w:themeColor="text1"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Новая мод</w:t>
      </w:r>
      <w:r w:rsidR="00842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ель будет действовать постоянно и совершенствоваться с учетом практики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32E98" w:rsidRDefault="00CD632D">
      <w:bookmarkStart w:id="0" w:name="_GoBack"/>
      <w:bookmarkEnd w:id="0"/>
    </w:p>
    <w:sectPr w:rsidR="00D32E98" w:rsidSect="00CD632D">
      <w:pgSz w:w="11906" w:h="16838"/>
      <w:pgMar w:top="1135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61"/>
    <w:rsid w:val="002920DA"/>
    <w:rsid w:val="00411809"/>
    <w:rsid w:val="006560CF"/>
    <w:rsid w:val="00816961"/>
    <w:rsid w:val="00842571"/>
    <w:rsid w:val="00C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22141-B01E-4853-B7AD-3761CC01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Мария Александровна</dc:creator>
  <cp:keywords/>
  <dc:description/>
  <cp:lastModifiedBy>Симонова Мария Александровна</cp:lastModifiedBy>
  <cp:revision>4</cp:revision>
  <dcterms:created xsi:type="dcterms:W3CDTF">2022-07-15T04:00:00Z</dcterms:created>
  <dcterms:modified xsi:type="dcterms:W3CDTF">2022-07-18T08:05:00Z</dcterms:modified>
</cp:coreProperties>
</file>